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B992" w14:textId="0B15BFD7" w:rsidR="00D90C65" w:rsidRDefault="00D90C65" w:rsidP="00D65A25">
      <w:pPr>
        <w:jc w:val="center"/>
      </w:pPr>
    </w:p>
    <w:p w14:paraId="7672E770" w14:textId="0EC20BD7" w:rsidR="00AF75B7" w:rsidRDefault="00425FA8" w:rsidP="001659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AABB31" wp14:editId="7F6B7731">
            <wp:extent cx="2066925" cy="12194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22" cy="12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CBCED" w14:textId="0994D1EB" w:rsidR="00D90C65" w:rsidRPr="00D65A25" w:rsidRDefault="00D65A25" w:rsidP="00D65A25">
      <w:pPr>
        <w:rPr>
          <w:b/>
          <w:bCs/>
          <w:sz w:val="28"/>
          <w:szCs w:val="28"/>
        </w:rPr>
      </w:pPr>
      <w:r w:rsidRPr="00D65A25">
        <w:rPr>
          <w:b/>
          <w:bCs/>
          <w:sz w:val="28"/>
          <w:szCs w:val="28"/>
        </w:rPr>
        <w:t>HUMAN RESOURCES</w:t>
      </w:r>
    </w:p>
    <w:p w14:paraId="32CCA8C2" w14:textId="7F6353CC" w:rsidR="00D65A25" w:rsidRDefault="00D65A25" w:rsidP="001573C2">
      <w:r w:rsidRPr="00D65A25">
        <w:rPr>
          <w:b/>
          <w:bCs/>
          <w:sz w:val="36"/>
          <w:szCs w:val="36"/>
        </w:rPr>
        <w:t>ROLE PROFILE</w:t>
      </w:r>
      <w:r w:rsidR="001D5B80">
        <w:rPr>
          <w:b/>
          <w:bCs/>
          <w:sz w:val="36"/>
          <w:szCs w:val="36"/>
        </w:rPr>
        <w:t xml:space="preserve">    </w:t>
      </w:r>
      <w:r w:rsidR="00271AAD">
        <w:rPr>
          <w:b/>
          <w:bCs/>
          <w:sz w:val="36"/>
          <w:szCs w:val="36"/>
        </w:rPr>
        <w:t>Loading Shovel/360 Operator</w:t>
      </w:r>
      <w:r w:rsidR="002C6D7B">
        <w:rPr>
          <w:b/>
          <w:bCs/>
          <w:sz w:val="36"/>
          <w:szCs w:val="36"/>
        </w:rPr>
        <w:t xml:space="preserve"> </w:t>
      </w:r>
      <w:r w:rsidR="00073E56">
        <w:rPr>
          <w:b/>
          <w:bCs/>
          <w:sz w:val="36"/>
          <w:szCs w:val="36"/>
        </w:rPr>
        <w:t xml:space="preserve">– </w:t>
      </w:r>
      <w:r w:rsidR="00632DAC">
        <w:rPr>
          <w:b/>
          <w:bCs/>
          <w:sz w:val="36"/>
          <w:szCs w:val="36"/>
        </w:rPr>
        <w:t>WSR</w:t>
      </w:r>
      <w:r w:rsidR="00073E56">
        <w:rPr>
          <w:b/>
          <w:bCs/>
          <w:sz w:val="36"/>
          <w:szCs w:val="36"/>
        </w:rPr>
        <w:t xml:space="preserve"> Widnes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65A25" w14:paraId="3AFE26AC" w14:textId="77777777" w:rsidTr="00AE0A70">
        <w:tc>
          <w:tcPr>
            <w:tcW w:w="3681" w:type="dxa"/>
          </w:tcPr>
          <w:p w14:paraId="6F7F1231" w14:textId="224257AA" w:rsidR="00D65A25" w:rsidRPr="00D65A25" w:rsidRDefault="00D65A25" w:rsidP="00BC5D78">
            <w:pPr>
              <w:rPr>
                <w:b/>
                <w:bCs/>
                <w:sz w:val="32"/>
                <w:szCs w:val="32"/>
              </w:rPr>
            </w:pPr>
            <w:r w:rsidRPr="00D65A25">
              <w:rPr>
                <w:b/>
                <w:bCs/>
                <w:sz w:val="32"/>
                <w:szCs w:val="32"/>
              </w:rPr>
              <w:t>Reports to/Line Manager</w:t>
            </w:r>
          </w:p>
        </w:tc>
        <w:tc>
          <w:tcPr>
            <w:tcW w:w="6775" w:type="dxa"/>
          </w:tcPr>
          <w:p w14:paraId="78E9C381" w14:textId="7A112968" w:rsidR="00D65A25" w:rsidRPr="00D65A25" w:rsidRDefault="002C6D7B" w:rsidP="00BC5D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MRF Supervisor</w:t>
            </w:r>
          </w:p>
        </w:tc>
      </w:tr>
      <w:tr w:rsidR="00D65A25" w14:paraId="2E643B3A" w14:textId="77777777" w:rsidTr="00AE0A70">
        <w:tc>
          <w:tcPr>
            <w:tcW w:w="3681" w:type="dxa"/>
          </w:tcPr>
          <w:p w14:paraId="431E633C" w14:textId="03323ABD" w:rsidR="00D65A25" w:rsidRPr="00F24D78" w:rsidRDefault="00D65A25" w:rsidP="00F24D78">
            <w:pPr>
              <w:rPr>
                <w:b/>
                <w:bCs/>
                <w:sz w:val="32"/>
                <w:szCs w:val="32"/>
              </w:rPr>
            </w:pPr>
            <w:r w:rsidRPr="00F24D78">
              <w:rPr>
                <w:b/>
                <w:bCs/>
                <w:sz w:val="32"/>
                <w:szCs w:val="32"/>
              </w:rPr>
              <w:t xml:space="preserve">Responsible for </w:t>
            </w:r>
          </w:p>
        </w:tc>
        <w:tc>
          <w:tcPr>
            <w:tcW w:w="6775" w:type="dxa"/>
          </w:tcPr>
          <w:p w14:paraId="7FD1CAF6" w14:textId="50B69659" w:rsidR="00834AFF" w:rsidRPr="00D65A25" w:rsidRDefault="002C6D7B" w:rsidP="00363C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Not Applicable</w:t>
            </w:r>
          </w:p>
        </w:tc>
      </w:tr>
      <w:tr w:rsidR="00D65A25" w14:paraId="7C1EC794" w14:textId="77777777" w:rsidTr="00AE0A70">
        <w:tc>
          <w:tcPr>
            <w:tcW w:w="3681" w:type="dxa"/>
          </w:tcPr>
          <w:p w14:paraId="5640DD49" w14:textId="2E4A98D8" w:rsidR="00F24D78" w:rsidRPr="00F24D78" w:rsidRDefault="00F24D78" w:rsidP="00BC5D7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Function/Department</w:t>
            </w:r>
          </w:p>
        </w:tc>
        <w:tc>
          <w:tcPr>
            <w:tcW w:w="6775" w:type="dxa"/>
          </w:tcPr>
          <w:p w14:paraId="117622B9" w14:textId="3267D109" w:rsidR="00F24D78" w:rsidRPr="00D65A25" w:rsidRDefault="00F24D78" w:rsidP="00BC5D78">
            <w:pPr>
              <w:jc w:val="center"/>
              <w:rPr>
                <w:b/>
                <w:bCs/>
              </w:rPr>
            </w:pPr>
            <w:r w:rsidRPr="00F24D78">
              <w:rPr>
                <w:b/>
                <w:bCs/>
                <w:sz w:val="32"/>
                <w:szCs w:val="32"/>
              </w:rPr>
              <w:t>Operations/Material Processing</w:t>
            </w:r>
          </w:p>
        </w:tc>
      </w:tr>
      <w:tr w:rsidR="00D65A25" w:rsidRPr="002C6D7B" w14:paraId="6BD65731" w14:textId="77777777" w:rsidTr="00AE0A70">
        <w:tc>
          <w:tcPr>
            <w:tcW w:w="3681" w:type="dxa"/>
          </w:tcPr>
          <w:p w14:paraId="2AD53315" w14:textId="0011DC11" w:rsidR="00F24D78" w:rsidRPr="00BC5D78" w:rsidRDefault="00F24D78" w:rsidP="00F24D78">
            <w:pPr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Primary Location</w:t>
            </w:r>
            <w:r w:rsidR="0082644A" w:rsidRPr="00BC5D78">
              <w:rPr>
                <w:b/>
                <w:bCs/>
                <w:sz w:val="32"/>
                <w:szCs w:val="32"/>
              </w:rPr>
              <w:t>s</w:t>
            </w:r>
          </w:p>
          <w:p w14:paraId="43DB77B2" w14:textId="4C426979" w:rsidR="00F24D78" w:rsidRPr="00BC5D78" w:rsidRDefault="00F24D78" w:rsidP="00D65A25">
            <w:pPr>
              <w:jc w:val="center"/>
              <w:rPr>
                <w:b/>
                <w:bCs/>
              </w:rPr>
            </w:pPr>
          </w:p>
        </w:tc>
        <w:tc>
          <w:tcPr>
            <w:tcW w:w="6775" w:type="dxa"/>
          </w:tcPr>
          <w:p w14:paraId="2C084449" w14:textId="77777777" w:rsidR="007209A1" w:rsidRPr="00BC5D78" w:rsidRDefault="0046783C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 xml:space="preserve">WSR Recycling                                                           </w:t>
            </w:r>
            <w:r w:rsidR="00854425" w:rsidRPr="00BC5D78">
              <w:rPr>
                <w:b/>
                <w:bCs/>
              </w:rPr>
              <w:t xml:space="preserve"> </w:t>
            </w:r>
            <w:r w:rsidRPr="00BC5D78">
              <w:rPr>
                <w:b/>
                <w:bCs/>
              </w:rPr>
              <w:t xml:space="preserve"> </w:t>
            </w:r>
          </w:p>
          <w:p w14:paraId="3518A8A0" w14:textId="543078F6" w:rsidR="0046783C" w:rsidRPr="00BC5D78" w:rsidRDefault="0046783C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 xml:space="preserve">Ditton Road                                                                 </w:t>
            </w:r>
            <w:r w:rsidR="00854425" w:rsidRPr="00BC5D78">
              <w:rPr>
                <w:b/>
                <w:bCs/>
              </w:rPr>
              <w:t xml:space="preserve">                                                                    Widnes</w:t>
            </w:r>
          </w:p>
          <w:p w14:paraId="446C6A4F" w14:textId="47E565A6" w:rsidR="00DD6C92" w:rsidRPr="00BC5D78" w:rsidRDefault="00854425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>Cheshire</w:t>
            </w:r>
          </w:p>
          <w:p w14:paraId="65DAB671" w14:textId="7935B790" w:rsidR="00AD32C1" w:rsidRPr="00BC5D78" w:rsidRDefault="00854425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>WA8 0PA</w:t>
            </w:r>
            <w:r w:rsidR="00AD32C1" w:rsidRPr="00BC5D78">
              <w:rPr>
                <w:b/>
                <w:bCs/>
              </w:rPr>
              <w:t xml:space="preserve">  </w:t>
            </w:r>
          </w:p>
          <w:p w14:paraId="558BB61D" w14:textId="1C334648" w:rsidR="00AD32C1" w:rsidRPr="00BC5D78" w:rsidRDefault="00AD32C1" w:rsidP="0082644A">
            <w:pPr>
              <w:rPr>
                <w:b/>
                <w:bCs/>
              </w:rPr>
            </w:pPr>
          </w:p>
        </w:tc>
      </w:tr>
      <w:tr w:rsidR="00BC5D78" w:rsidRPr="002C6D7B" w14:paraId="3A9692A2" w14:textId="77777777" w:rsidTr="00AE0A70">
        <w:tc>
          <w:tcPr>
            <w:tcW w:w="3681" w:type="dxa"/>
          </w:tcPr>
          <w:p w14:paraId="561A879B" w14:textId="09151581" w:rsidR="00BC5D78" w:rsidRPr="00BC5D78" w:rsidRDefault="00BC5D78" w:rsidP="00BC5D78">
            <w:pPr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 xml:space="preserve"> Hours of Work</w:t>
            </w:r>
          </w:p>
        </w:tc>
        <w:tc>
          <w:tcPr>
            <w:tcW w:w="6775" w:type="dxa"/>
          </w:tcPr>
          <w:p w14:paraId="133B012E" w14:textId="5184642A" w:rsidR="00BC5D78" w:rsidRPr="00BC5D78" w:rsidRDefault="00BC5D78" w:rsidP="00BC5D78">
            <w:pPr>
              <w:rPr>
                <w:sz w:val="28"/>
                <w:szCs w:val="28"/>
              </w:rPr>
            </w:pPr>
            <w:r w:rsidRPr="00BC5D78">
              <w:rPr>
                <w:sz w:val="28"/>
                <w:szCs w:val="28"/>
              </w:rPr>
              <w:t xml:space="preserve">Your hours of work are in accordance with the remuneration package for your role and position in operation at the </w:t>
            </w:r>
            <w:r w:rsidR="00766605" w:rsidRPr="00BC5D78">
              <w:rPr>
                <w:sz w:val="28"/>
                <w:szCs w:val="28"/>
              </w:rPr>
              <w:t>time.</w:t>
            </w:r>
          </w:p>
          <w:p w14:paraId="1F5C8598" w14:textId="77777777" w:rsidR="00BC5D78" w:rsidRPr="00BC5D78" w:rsidRDefault="00BC5D78" w:rsidP="00BC5D78">
            <w:pPr>
              <w:rPr>
                <w:sz w:val="28"/>
                <w:szCs w:val="28"/>
              </w:rPr>
            </w:pPr>
          </w:p>
          <w:p w14:paraId="3E22FFB1" w14:textId="1CCC02EF" w:rsidR="00AA4B55" w:rsidRPr="00BC5D78" w:rsidRDefault="00AA4B55" w:rsidP="00AA4B55">
            <w:pPr>
              <w:rPr>
                <w:sz w:val="28"/>
                <w:szCs w:val="28"/>
              </w:rPr>
            </w:pPr>
            <w:r w:rsidRPr="00BC5D78">
              <w:rPr>
                <w:sz w:val="28"/>
                <w:szCs w:val="28"/>
              </w:rPr>
              <w:t xml:space="preserve">The average working for Day Shifts is subject to a </w:t>
            </w:r>
            <w:r w:rsidR="00734732" w:rsidRPr="00BC5D78">
              <w:rPr>
                <w:sz w:val="28"/>
                <w:szCs w:val="28"/>
              </w:rPr>
              <w:t>two-shift</w:t>
            </w:r>
            <w:r w:rsidRPr="00BC5D78">
              <w:rPr>
                <w:sz w:val="28"/>
                <w:szCs w:val="28"/>
              </w:rPr>
              <w:t xml:space="preserve"> pattern with 46.25 paid hers per week</w:t>
            </w:r>
            <w:r w:rsidR="00734732">
              <w:rPr>
                <w:sz w:val="28"/>
                <w:szCs w:val="28"/>
              </w:rPr>
              <w:t>.</w:t>
            </w:r>
          </w:p>
          <w:p w14:paraId="5FB811C0" w14:textId="45F49DCA" w:rsidR="00AA4B55" w:rsidRPr="00BC5D78" w:rsidRDefault="00AA4B55" w:rsidP="00AA4B55">
            <w:pPr>
              <w:rPr>
                <w:sz w:val="28"/>
                <w:szCs w:val="28"/>
              </w:rPr>
            </w:pPr>
            <w:r w:rsidRPr="00BC5D78">
              <w:rPr>
                <w:sz w:val="28"/>
                <w:szCs w:val="28"/>
              </w:rPr>
              <w:t xml:space="preserve">Shift 1 – 6:00am – 16:15pm Monday – Friday with 60 minutes unpaid </w:t>
            </w:r>
            <w:r w:rsidR="00734732" w:rsidRPr="00BC5D78">
              <w:rPr>
                <w:sz w:val="28"/>
                <w:szCs w:val="28"/>
              </w:rPr>
              <w:t>break.</w:t>
            </w:r>
          </w:p>
          <w:p w14:paraId="338DD488" w14:textId="59995108" w:rsidR="00AA4B55" w:rsidRPr="00BC5D78" w:rsidRDefault="00AA4B55" w:rsidP="00AA4B55">
            <w:pPr>
              <w:rPr>
                <w:sz w:val="28"/>
                <w:szCs w:val="28"/>
              </w:rPr>
            </w:pPr>
            <w:r w:rsidRPr="00BC5D78">
              <w:rPr>
                <w:sz w:val="28"/>
                <w:szCs w:val="28"/>
              </w:rPr>
              <w:t xml:space="preserve">Shift 2 – 8:00am – 18:15pm Monday – Friday with </w:t>
            </w:r>
            <w:r w:rsidR="00734732" w:rsidRPr="00BC5D78">
              <w:rPr>
                <w:sz w:val="28"/>
                <w:szCs w:val="28"/>
              </w:rPr>
              <w:t>60-minute</w:t>
            </w:r>
            <w:r w:rsidRPr="00BC5D78">
              <w:rPr>
                <w:sz w:val="28"/>
                <w:szCs w:val="28"/>
              </w:rPr>
              <w:t xml:space="preserve"> unpaid break</w:t>
            </w:r>
            <w:r w:rsidR="00734732">
              <w:rPr>
                <w:sz w:val="28"/>
                <w:szCs w:val="28"/>
              </w:rPr>
              <w:t>.</w:t>
            </w:r>
          </w:p>
          <w:p w14:paraId="631F40D1" w14:textId="71491C35" w:rsidR="00AA4B55" w:rsidRPr="00BC5D78" w:rsidRDefault="00AA4B55" w:rsidP="00AA4B55">
            <w:pPr>
              <w:rPr>
                <w:sz w:val="28"/>
                <w:szCs w:val="28"/>
              </w:rPr>
            </w:pPr>
            <w:r w:rsidRPr="00BC5D78">
              <w:rPr>
                <w:sz w:val="28"/>
                <w:szCs w:val="28"/>
              </w:rPr>
              <w:t xml:space="preserve">Saturday morning working is 6am – 13:00pm with a </w:t>
            </w:r>
            <w:r w:rsidR="00734732" w:rsidRPr="00BC5D78">
              <w:rPr>
                <w:sz w:val="28"/>
                <w:szCs w:val="28"/>
              </w:rPr>
              <w:t>30-minute</w:t>
            </w:r>
            <w:r w:rsidRPr="00BC5D78">
              <w:rPr>
                <w:sz w:val="28"/>
                <w:szCs w:val="28"/>
              </w:rPr>
              <w:t xml:space="preserve"> unpaid break and is on a fixed rota </w:t>
            </w:r>
            <w:r w:rsidR="00734732" w:rsidRPr="00BC5D78">
              <w:rPr>
                <w:sz w:val="28"/>
                <w:szCs w:val="28"/>
              </w:rPr>
              <w:t>basis.</w:t>
            </w:r>
          </w:p>
          <w:p w14:paraId="006CF997" w14:textId="77777777" w:rsidR="00766605" w:rsidRPr="00766605" w:rsidRDefault="00766605" w:rsidP="00766605">
            <w:pPr>
              <w:rPr>
                <w:sz w:val="28"/>
                <w:szCs w:val="28"/>
              </w:rPr>
            </w:pPr>
            <w:r w:rsidRPr="00766605">
              <w:rPr>
                <w:sz w:val="28"/>
                <w:szCs w:val="28"/>
              </w:rPr>
              <w:t xml:space="preserve">Actual hours each day and week will vary and need to be flexible around all operational activity including any seasonal/customer demands. </w:t>
            </w:r>
          </w:p>
          <w:p w14:paraId="52D1181B" w14:textId="13E357D8" w:rsidR="00BC5D78" w:rsidRPr="00BC5D78" w:rsidRDefault="00BC5D78" w:rsidP="00766605">
            <w:pPr>
              <w:rPr>
                <w:sz w:val="28"/>
                <w:szCs w:val="28"/>
              </w:rPr>
            </w:pPr>
          </w:p>
        </w:tc>
      </w:tr>
    </w:tbl>
    <w:p w14:paraId="5402AD2E" w14:textId="0C4B8D36" w:rsidR="00D90C65" w:rsidRDefault="001659B3" w:rsidP="00DF78BC">
      <w:pPr>
        <w:tabs>
          <w:tab w:val="left" w:pos="9780"/>
        </w:tabs>
        <w:jc w:val="right"/>
        <w:rPr>
          <w:b/>
          <w:bCs/>
        </w:rPr>
      </w:pPr>
      <w:r w:rsidRPr="00134FFD">
        <w:rPr>
          <w:b/>
          <w:bCs/>
        </w:rPr>
        <w:t>Pg.1</w:t>
      </w:r>
      <w:r w:rsidR="00DF78BC" w:rsidRPr="00134FFD">
        <w:rPr>
          <w:b/>
          <w:bCs/>
        </w:rPr>
        <w:t xml:space="preserve"> of 3</w:t>
      </w:r>
    </w:p>
    <w:p w14:paraId="21C21EDB" w14:textId="77777777" w:rsidR="00AB0B94" w:rsidRPr="00134FFD" w:rsidRDefault="00AB0B94" w:rsidP="00DF78BC">
      <w:pPr>
        <w:tabs>
          <w:tab w:val="left" w:pos="9780"/>
        </w:tabs>
        <w:jc w:val="right"/>
        <w:rPr>
          <w:b/>
          <w:bCs/>
        </w:rPr>
      </w:pPr>
    </w:p>
    <w:p w14:paraId="7F010BA6" w14:textId="6FA2ECEA" w:rsidR="00C82B0E" w:rsidRPr="00134FFD" w:rsidRDefault="00C82B0E" w:rsidP="001659B3">
      <w:pPr>
        <w:jc w:val="right"/>
        <w:rPr>
          <w:b/>
          <w:bCs/>
        </w:rPr>
      </w:pPr>
    </w:p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34FFD" w:rsidRPr="00354956" w14:paraId="02422927" w14:textId="77777777" w:rsidTr="00856A3C">
        <w:tc>
          <w:tcPr>
            <w:tcW w:w="2547" w:type="dxa"/>
          </w:tcPr>
          <w:p w14:paraId="4BADC9ED" w14:textId="77777777" w:rsidR="00134FFD" w:rsidRPr="00354956" w:rsidRDefault="00134FFD" w:rsidP="0085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354956">
              <w:rPr>
                <w:b/>
                <w:bCs/>
                <w:sz w:val="32"/>
                <w:szCs w:val="32"/>
              </w:rPr>
              <w:lastRenderedPageBreak/>
              <w:t>Main Duties &amp;</w:t>
            </w:r>
          </w:p>
          <w:p w14:paraId="652865DB" w14:textId="77777777" w:rsidR="00134FFD" w:rsidRPr="00354956" w:rsidRDefault="00134FFD" w:rsidP="0085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354956">
              <w:rPr>
                <w:b/>
                <w:bCs/>
                <w:sz w:val="32"/>
                <w:szCs w:val="32"/>
              </w:rPr>
              <w:t>Responsibilities</w:t>
            </w:r>
          </w:p>
          <w:p w14:paraId="59D87DD0" w14:textId="77777777" w:rsidR="00134FFD" w:rsidRPr="00354956" w:rsidRDefault="00134FFD" w:rsidP="00856A3C">
            <w:pPr>
              <w:jc w:val="center"/>
            </w:pPr>
          </w:p>
        </w:tc>
        <w:tc>
          <w:tcPr>
            <w:tcW w:w="7909" w:type="dxa"/>
          </w:tcPr>
          <w:p w14:paraId="4C728318" w14:textId="146C45F1" w:rsidR="008D4A02" w:rsidRDefault="008D4A02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Operate Plant</w:t>
            </w:r>
            <w:r w:rsidR="00EE4DD2">
              <w:rPr>
                <w:sz w:val="28"/>
                <w:szCs w:val="28"/>
              </w:rPr>
              <w:t xml:space="preserve">, Machinery and Mobile Plant on site to aid the safe and compliant movement of waste </w:t>
            </w:r>
            <w:r w:rsidR="00315D8B">
              <w:rPr>
                <w:sz w:val="28"/>
                <w:szCs w:val="28"/>
              </w:rPr>
              <w:t>materials through the operational process</w:t>
            </w:r>
          </w:p>
          <w:p w14:paraId="615F8D0C" w14:textId="4F13FA34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Day to day Housekeeping of a waste transfer station &amp; refuse derived fuel supply processing facility.</w:t>
            </w:r>
          </w:p>
          <w:p w14:paraId="4E9C7407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Health, safety &amp; wellbeing of self and colleagues.</w:t>
            </w:r>
          </w:p>
          <w:p w14:paraId="631BFE8B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Compliance at all times is required for the wearing of Personal Protective Equipment as directed by the Business</w:t>
            </w:r>
          </w:p>
          <w:p w14:paraId="4400F7B5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Ensuring 100% Compliance with all Lock Out Tag Out procedures</w:t>
            </w:r>
          </w:p>
          <w:p w14:paraId="742BB317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Health &amp; safety compliance for all 3</w:t>
            </w:r>
            <w:r w:rsidRPr="00354956">
              <w:rPr>
                <w:sz w:val="28"/>
                <w:szCs w:val="28"/>
                <w:vertAlign w:val="superscript"/>
              </w:rPr>
              <w:t>rd</w:t>
            </w:r>
            <w:r w:rsidRPr="00354956">
              <w:rPr>
                <w:sz w:val="28"/>
                <w:szCs w:val="28"/>
              </w:rPr>
              <w:t xml:space="preserve"> party visitors to site.</w:t>
            </w:r>
          </w:p>
          <w:p w14:paraId="4B827F7A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Reporting ALL Near Misses and any Incidents immediately to the Shift Supervisor</w:t>
            </w:r>
          </w:p>
          <w:p w14:paraId="68614A8D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Ensuring all designated walkways and operational areas are kept free from obstacles and debris</w:t>
            </w:r>
          </w:p>
          <w:p w14:paraId="7775FE40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Environment Agency site permit.</w:t>
            </w:r>
          </w:p>
          <w:p w14:paraId="04A7E732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all legislation applicable to the operation.</w:t>
            </w:r>
          </w:p>
          <w:p w14:paraId="385D2C13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all company processes &amp; procedures.</w:t>
            </w:r>
          </w:p>
          <w:p w14:paraId="6970B69B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Once fully trained you will be required to support the Onsite Team during periods of Preventative Maintenance of all plant, mobile plant and equipment.</w:t>
            </w:r>
          </w:p>
          <w:p w14:paraId="241A531E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Plant, Equipment, Mobile Plant &amp; Operational Areas will require outstanding housekeeping standards</w:t>
            </w:r>
          </w:p>
          <w:p w14:paraId="20F37493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Ensure an outstanding level of housekeeping is achieved and maintained across the facility.</w:t>
            </w:r>
          </w:p>
          <w:p w14:paraId="36CBFA9A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Maintain a high-quality standard of hygiene and housekeeping in the welfare facilities.</w:t>
            </w:r>
          </w:p>
          <w:p w14:paraId="4A59BF8F" w14:textId="44CF18D8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Carry out Safety, Defect Checks prior to the use of any Machinery, Equipment and </w:t>
            </w:r>
            <w:r w:rsidR="008D4A02">
              <w:rPr>
                <w:sz w:val="28"/>
                <w:szCs w:val="28"/>
              </w:rPr>
              <w:t>Mobile Plant</w:t>
            </w:r>
            <w:r>
              <w:rPr>
                <w:sz w:val="28"/>
                <w:szCs w:val="28"/>
              </w:rPr>
              <w:t xml:space="preserve"> including </w:t>
            </w:r>
            <w:r w:rsidR="00122D97">
              <w:rPr>
                <w:sz w:val="28"/>
                <w:szCs w:val="28"/>
              </w:rPr>
              <w:t>attachments.</w:t>
            </w:r>
          </w:p>
          <w:p w14:paraId="216514D8" w14:textId="261937EB" w:rsidR="008D4A02" w:rsidRPr="00354956" w:rsidRDefault="00134FFD" w:rsidP="008D4A0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Unloading and loading of vehicles</w:t>
            </w:r>
            <w:r w:rsidR="008D4A02" w:rsidRPr="00354956">
              <w:rPr>
                <w:sz w:val="28"/>
                <w:szCs w:val="28"/>
              </w:rPr>
              <w:t xml:space="preserve"> that require the use of </w:t>
            </w:r>
            <w:r w:rsidR="008D4A02">
              <w:rPr>
                <w:sz w:val="28"/>
                <w:szCs w:val="28"/>
              </w:rPr>
              <w:t>Mobile Plant/FLT</w:t>
            </w:r>
          </w:p>
          <w:p w14:paraId="32074905" w14:textId="79839372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Carry out activities around the site that require the use of </w:t>
            </w:r>
            <w:r w:rsidR="008D4A02">
              <w:rPr>
                <w:sz w:val="28"/>
                <w:szCs w:val="28"/>
              </w:rPr>
              <w:t>Mobile Plant/FLT</w:t>
            </w:r>
          </w:p>
          <w:p w14:paraId="5C891211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Supporting the Team with the segregation and sorting of materials to maximise the recovery value for the Business</w:t>
            </w:r>
          </w:p>
          <w:p w14:paraId="39142E61" w14:textId="77777777" w:rsidR="00134FFD" w:rsidRDefault="00CE1198" w:rsidP="00F475E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 </w:t>
            </w:r>
            <w:r w:rsidR="00D57C3A">
              <w:rPr>
                <w:sz w:val="28"/>
                <w:szCs w:val="28"/>
              </w:rPr>
              <w:t>any non-conf</w:t>
            </w:r>
            <w:r w:rsidR="000E79FA">
              <w:rPr>
                <w:sz w:val="28"/>
                <w:szCs w:val="28"/>
              </w:rPr>
              <w:t>orming material that is being tipped on site as part of a load and report it immediately to the Shift Supervisor</w:t>
            </w:r>
            <w:r w:rsidR="00F475E8">
              <w:rPr>
                <w:sz w:val="28"/>
                <w:szCs w:val="28"/>
              </w:rPr>
              <w:t xml:space="preserve"> </w:t>
            </w:r>
          </w:p>
          <w:p w14:paraId="1186FA6F" w14:textId="4A1528D6" w:rsidR="00F475E8" w:rsidRPr="00354956" w:rsidRDefault="00F475E8" w:rsidP="00F475E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all material</w:t>
            </w:r>
            <w:r w:rsidR="00AB0B94">
              <w:rPr>
                <w:sz w:val="28"/>
                <w:szCs w:val="28"/>
              </w:rPr>
              <w:t xml:space="preserve"> outputs are free from contamination and non-conforming material</w:t>
            </w:r>
          </w:p>
        </w:tc>
      </w:tr>
    </w:tbl>
    <w:p w14:paraId="42CF0538" w14:textId="177A291F" w:rsidR="00430A6E" w:rsidRPr="002C6D7B" w:rsidRDefault="00AB0B94" w:rsidP="00AB0B94">
      <w:pPr>
        <w:ind w:left="8640" w:firstLine="720"/>
        <w:rPr>
          <w:b/>
          <w:bCs/>
          <w:highlight w:val="yellow"/>
        </w:rPr>
      </w:pPr>
      <w:r w:rsidRPr="00134FFD">
        <w:rPr>
          <w:b/>
          <w:bCs/>
        </w:rPr>
        <w:t>Pg.2 of 3</w:t>
      </w:r>
    </w:p>
    <w:p w14:paraId="47FF5C63" w14:textId="7790604B" w:rsidR="00C82B0E" w:rsidRPr="002C6D7B" w:rsidRDefault="00C82B0E" w:rsidP="00903C5C">
      <w:pPr>
        <w:jc w:val="center"/>
        <w:rPr>
          <w:highlight w:val="yellow"/>
        </w:rPr>
      </w:pPr>
    </w:p>
    <w:p w14:paraId="78CB26BD" w14:textId="77777777" w:rsidR="00DF78BC" w:rsidRPr="002C6D7B" w:rsidRDefault="00DF78BC" w:rsidP="00903C5C">
      <w:pPr>
        <w:jc w:val="center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95E16" w:rsidRPr="002C6D7B" w14:paraId="3025DE2E" w14:textId="77777777" w:rsidTr="00C95E16">
        <w:tc>
          <w:tcPr>
            <w:tcW w:w="2547" w:type="dxa"/>
          </w:tcPr>
          <w:p w14:paraId="10C47C9D" w14:textId="22A7C010" w:rsidR="00C95E16" w:rsidRPr="00BC5D78" w:rsidRDefault="00C95E16" w:rsidP="00C95E16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 xml:space="preserve">Education </w:t>
            </w:r>
          </w:p>
          <w:p w14:paraId="18A35641" w14:textId="77777777" w:rsidR="00C95E16" w:rsidRPr="00BC5D78" w:rsidRDefault="00C95E16" w:rsidP="00C95E16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Experience</w:t>
            </w:r>
          </w:p>
          <w:p w14:paraId="18EB3F8B" w14:textId="745B4932" w:rsidR="00D64B2D" w:rsidRPr="00BC5D78" w:rsidRDefault="00D64B2D" w:rsidP="00C95E16">
            <w:pPr>
              <w:jc w:val="center"/>
            </w:pPr>
            <w:r w:rsidRPr="00BC5D78">
              <w:rPr>
                <w:b/>
                <w:bCs/>
                <w:sz w:val="32"/>
                <w:szCs w:val="32"/>
              </w:rPr>
              <w:t>Qualifications</w:t>
            </w:r>
          </w:p>
        </w:tc>
        <w:tc>
          <w:tcPr>
            <w:tcW w:w="7909" w:type="dxa"/>
          </w:tcPr>
          <w:p w14:paraId="60CD0B4D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6B24">
              <w:rPr>
                <w:sz w:val="28"/>
                <w:szCs w:val="28"/>
              </w:rPr>
              <w:t>Good standard of General Education</w:t>
            </w:r>
          </w:p>
          <w:p w14:paraId="538AED32" w14:textId="08FAD38F" w:rsidR="00433AFB" w:rsidRDefault="00936A72" w:rsidP="00936A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36A72">
              <w:rPr>
                <w:sz w:val="28"/>
                <w:szCs w:val="28"/>
              </w:rPr>
              <w:t>ccredited certification of licence</w:t>
            </w:r>
            <w:r>
              <w:rPr>
                <w:sz w:val="28"/>
                <w:szCs w:val="28"/>
              </w:rPr>
              <w:t xml:space="preserve"> to operate a L</w:t>
            </w:r>
            <w:r w:rsidR="008264BF">
              <w:rPr>
                <w:sz w:val="28"/>
                <w:szCs w:val="28"/>
              </w:rPr>
              <w:t xml:space="preserve">oading </w:t>
            </w:r>
            <w:r>
              <w:rPr>
                <w:sz w:val="28"/>
                <w:szCs w:val="28"/>
              </w:rPr>
              <w:t>S</w:t>
            </w:r>
            <w:r w:rsidR="008264BF">
              <w:rPr>
                <w:sz w:val="28"/>
                <w:szCs w:val="28"/>
              </w:rPr>
              <w:t>hovel</w:t>
            </w:r>
            <w:r>
              <w:rPr>
                <w:sz w:val="28"/>
                <w:szCs w:val="28"/>
              </w:rPr>
              <w:t xml:space="preserve"> &amp; </w:t>
            </w:r>
            <w:r w:rsidR="00433AFB" w:rsidRPr="00936A72">
              <w:rPr>
                <w:sz w:val="28"/>
                <w:szCs w:val="28"/>
              </w:rPr>
              <w:t>360 Grab Handler</w:t>
            </w:r>
          </w:p>
          <w:p w14:paraId="20843B98" w14:textId="161E68A2" w:rsidR="00DA3EA0" w:rsidRPr="00936A72" w:rsidRDefault="00DA3EA0" w:rsidP="00936A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Mobile Plant </w:t>
            </w:r>
            <w:r w:rsidR="00463C3B">
              <w:rPr>
                <w:sz w:val="28"/>
                <w:szCs w:val="28"/>
              </w:rPr>
              <w:t>Licence</w:t>
            </w:r>
          </w:p>
          <w:p w14:paraId="2D31E50F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UK Driving Licence</w:t>
            </w:r>
          </w:p>
          <w:p w14:paraId="6E2D2FC3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of working in the Waste is desirable</w:t>
            </w:r>
          </w:p>
          <w:p w14:paraId="568E3856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Banksman Qualification is desirable</w:t>
            </w:r>
          </w:p>
          <w:p w14:paraId="291415AF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communicate clearly and precisely with a good command of the English Language both spoken and written</w:t>
            </w:r>
          </w:p>
          <w:p w14:paraId="13F16E6C" w14:textId="03D93527" w:rsidR="00D64B2D" w:rsidRPr="001A2AAE" w:rsidRDefault="00EC771A" w:rsidP="001A2A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observation and listening skills</w:t>
            </w:r>
          </w:p>
        </w:tc>
      </w:tr>
    </w:tbl>
    <w:p w14:paraId="71D63471" w14:textId="77777777" w:rsidR="00903C5C" w:rsidRPr="002C6D7B" w:rsidRDefault="00903C5C" w:rsidP="00C95E16">
      <w:pPr>
        <w:jc w:val="center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64B2D" w14:paraId="0B2A80FE" w14:textId="77777777" w:rsidTr="00B6636B">
        <w:trPr>
          <w:trHeight w:val="4044"/>
        </w:trPr>
        <w:tc>
          <w:tcPr>
            <w:tcW w:w="2547" w:type="dxa"/>
          </w:tcPr>
          <w:p w14:paraId="5958BF76" w14:textId="77777777" w:rsidR="00D64B2D" w:rsidRPr="00BC5D78" w:rsidRDefault="00D64B2D" w:rsidP="00D64B2D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Core</w:t>
            </w:r>
          </w:p>
          <w:p w14:paraId="61807B43" w14:textId="6FC4B23E" w:rsidR="00D64B2D" w:rsidRPr="00BC5D78" w:rsidRDefault="00D64B2D" w:rsidP="00D64B2D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Competencies</w:t>
            </w:r>
          </w:p>
        </w:tc>
        <w:tc>
          <w:tcPr>
            <w:tcW w:w="7909" w:type="dxa"/>
          </w:tcPr>
          <w:p w14:paraId="0F0DF099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Outstanding attitude toward Health &amp; Safety </w:t>
            </w:r>
          </w:p>
          <w:p w14:paraId="24D3D16F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Reliable, honest and trustworthy</w:t>
            </w:r>
          </w:p>
          <w:p w14:paraId="6D165D79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 a polite and courteous attitude at all times</w:t>
            </w:r>
          </w:p>
          <w:p w14:paraId="0E0CD61C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Enjoys being part of a team </w:t>
            </w:r>
          </w:p>
          <w:p w14:paraId="1D7E9A0F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>Can deliver excellent standards of work without permanent close supervision</w:t>
            </w:r>
          </w:p>
          <w:p w14:paraId="1CE8F988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>Excellent Housekeeping Standards</w:t>
            </w:r>
          </w:p>
          <w:p w14:paraId="30B9A635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>Highly motivated and committed</w:t>
            </w:r>
          </w:p>
          <w:p w14:paraId="5D2A03E3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 a </w:t>
            </w:r>
            <w:r w:rsidRPr="001A18DB">
              <w:rPr>
                <w:sz w:val="28"/>
                <w:szCs w:val="28"/>
              </w:rPr>
              <w:t>Flexible</w:t>
            </w:r>
            <w:r>
              <w:rPr>
                <w:sz w:val="28"/>
                <w:szCs w:val="28"/>
              </w:rPr>
              <w:t xml:space="preserve"> and Adaptable attitude</w:t>
            </w:r>
          </w:p>
          <w:p w14:paraId="2FE403FE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calm demeanour at all times</w:t>
            </w:r>
          </w:p>
          <w:p w14:paraId="1905B62C" w14:textId="5979E9A9" w:rsidR="0000623F" w:rsidRPr="00BC5D78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 the ability to undertake repetitive tasks in a physically demanding working environment </w:t>
            </w:r>
            <w:r w:rsidRPr="001A18DB">
              <w:rPr>
                <w:sz w:val="28"/>
                <w:szCs w:val="28"/>
              </w:rPr>
              <w:t xml:space="preserve"> </w:t>
            </w:r>
          </w:p>
        </w:tc>
      </w:tr>
    </w:tbl>
    <w:p w14:paraId="3CA4E139" w14:textId="7FC7205C" w:rsidR="009D3239" w:rsidRPr="00DF78BC" w:rsidRDefault="00DF78BC" w:rsidP="00DF78BC">
      <w:pPr>
        <w:jc w:val="right"/>
        <w:rPr>
          <w:b/>
          <w:bCs/>
          <w:lang w:eastAsia="en-GB"/>
        </w:rPr>
      </w:pPr>
      <w:r w:rsidRPr="00DF78BC">
        <w:rPr>
          <w:b/>
          <w:bCs/>
          <w:lang w:eastAsia="en-GB"/>
        </w:rPr>
        <w:t>Pg.3</w:t>
      </w:r>
      <w:r>
        <w:rPr>
          <w:b/>
          <w:bCs/>
          <w:lang w:eastAsia="en-GB"/>
        </w:rPr>
        <w:t xml:space="preserve"> of 3</w:t>
      </w:r>
    </w:p>
    <w:p w14:paraId="1C612D63" w14:textId="77777777" w:rsidR="009D3239" w:rsidRPr="001659B3" w:rsidRDefault="009D3239" w:rsidP="009D3239">
      <w:pPr>
        <w:rPr>
          <w:sz w:val="20"/>
          <w:szCs w:val="20"/>
          <w:lang w:eastAsia="en-GB"/>
        </w:rPr>
      </w:pPr>
    </w:p>
    <w:p w14:paraId="34E9DA0E" w14:textId="33A66D1A" w:rsidR="00903C5C" w:rsidRPr="001659B3" w:rsidRDefault="009D3239" w:rsidP="001659B3">
      <w:pPr>
        <w:jc w:val="center"/>
        <w:rPr>
          <w:sz w:val="20"/>
          <w:szCs w:val="20"/>
          <w:lang w:eastAsia="en-GB"/>
        </w:rPr>
      </w:pP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Our company is a part of the</w:t>
      </w:r>
      <w:r w:rsidRPr="001659B3">
        <w:rPr>
          <w:color w:val="1F497D"/>
          <w:sz w:val="20"/>
          <w:szCs w:val="20"/>
          <w:lang w:eastAsia="en-GB"/>
        </w:rPr>
        <w:t> </w:t>
      </w: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Beauparc Utility Group.</w:t>
      </w:r>
      <w:r w:rsidR="001659B3" w:rsidRPr="001659B3">
        <w:rPr>
          <w:sz w:val="20"/>
          <w:szCs w:val="20"/>
          <w:lang w:eastAsia="en-GB"/>
        </w:rPr>
        <w:t xml:space="preserve"> </w:t>
      </w: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To find out more please see </w:t>
      </w:r>
      <w:hyperlink r:id="rId11" w:tgtFrame="_blank" w:history="1">
        <w:r w:rsidRPr="001659B3">
          <w:rPr>
            <w:rStyle w:val="Hyperlink"/>
            <w:rFonts w:ascii="Century Gothic" w:hAnsi="Century Gothic"/>
            <w:sz w:val="20"/>
            <w:szCs w:val="20"/>
            <w:lang w:eastAsia="en-GB"/>
          </w:rPr>
          <w:t>www.beauparc.ie</w:t>
        </w:r>
      </w:hyperlink>
    </w:p>
    <w:p w14:paraId="0A5F1DF6" w14:textId="79CCFAC5" w:rsidR="00903C5C" w:rsidRDefault="00903C5C" w:rsidP="00903C5C">
      <w:pPr>
        <w:tabs>
          <w:tab w:val="left" w:pos="8388"/>
        </w:tabs>
      </w:pPr>
      <w:r>
        <w:t xml:space="preserve">                                                   </w:t>
      </w:r>
    </w:p>
    <w:p w14:paraId="2D464FC6" w14:textId="77777777" w:rsidR="00903C5C" w:rsidRDefault="00903C5C" w:rsidP="00903C5C">
      <w:pPr>
        <w:tabs>
          <w:tab w:val="left" w:pos="8388"/>
        </w:tabs>
      </w:pPr>
    </w:p>
    <w:sectPr w:rsidR="00903C5C" w:rsidSect="00D90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DEFF" w14:textId="77777777" w:rsidR="000D1E1E" w:rsidRDefault="000D1E1E" w:rsidP="00D65A25">
      <w:pPr>
        <w:spacing w:after="0" w:line="240" w:lineRule="auto"/>
      </w:pPr>
      <w:r>
        <w:separator/>
      </w:r>
    </w:p>
  </w:endnote>
  <w:endnote w:type="continuationSeparator" w:id="0">
    <w:p w14:paraId="4969414E" w14:textId="77777777" w:rsidR="000D1E1E" w:rsidRDefault="000D1E1E" w:rsidP="00D65A25">
      <w:pPr>
        <w:spacing w:after="0" w:line="240" w:lineRule="auto"/>
      </w:pPr>
      <w:r>
        <w:continuationSeparator/>
      </w:r>
    </w:p>
  </w:endnote>
  <w:endnote w:type="continuationNotice" w:id="1">
    <w:p w14:paraId="6D828D62" w14:textId="77777777" w:rsidR="000D1E1E" w:rsidRDefault="000D1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B27B" w14:textId="77777777" w:rsidR="000D1E1E" w:rsidRDefault="000D1E1E" w:rsidP="00D65A25">
      <w:pPr>
        <w:spacing w:after="0" w:line="240" w:lineRule="auto"/>
      </w:pPr>
      <w:r>
        <w:separator/>
      </w:r>
    </w:p>
  </w:footnote>
  <w:footnote w:type="continuationSeparator" w:id="0">
    <w:p w14:paraId="45A4E5F7" w14:textId="77777777" w:rsidR="000D1E1E" w:rsidRDefault="000D1E1E" w:rsidP="00D65A25">
      <w:pPr>
        <w:spacing w:after="0" w:line="240" w:lineRule="auto"/>
      </w:pPr>
      <w:r>
        <w:continuationSeparator/>
      </w:r>
    </w:p>
  </w:footnote>
  <w:footnote w:type="continuationNotice" w:id="1">
    <w:p w14:paraId="2A2C41FD" w14:textId="77777777" w:rsidR="000D1E1E" w:rsidRDefault="000D1E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1DD3"/>
    <w:multiLevelType w:val="hybridMultilevel"/>
    <w:tmpl w:val="E118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7187B"/>
    <w:multiLevelType w:val="hybridMultilevel"/>
    <w:tmpl w:val="950C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082C"/>
    <w:multiLevelType w:val="hybridMultilevel"/>
    <w:tmpl w:val="792C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9877">
    <w:abstractNumId w:val="2"/>
  </w:num>
  <w:num w:numId="2" w16cid:durableId="1844205535">
    <w:abstractNumId w:val="1"/>
  </w:num>
  <w:num w:numId="3" w16cid:durableId="140910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65"/>
    <w:rsid w:val="000006AC"/>
    <w:rsid w:val="00001D2C"/>
    <w:rsid w:val="0000623F"/>
    <w:rsid w:val="00030325"/>
    <w:rsid w:val="00073E56"/>
    <w:rsid w:val="000A21C4"/>
    <w:rsid w:val="000D1E1E"/>
    <w:rsid w:val="000E24BA"/>
    <w:rsid w:val="000E6BD3"/>
    <w:rsid w:val="000E79FA"/>
    <w:rsid w:val="00122D97"/>
    <w:rsid w:val="00134FFD"/>
    <w:rsid w:val="001573C2"/>
    <w:rsid w:val="001659B3"/>
    <w:rsid w:val="001A2AAE"/>
    <w:rsid w:val="001C6D81"/>
    <w:rsid w:val="001D5B80"/>
    <w:rsid w:val="00271AAD"/>
    <w:rsid w:val="002B73F1"/>
    <w:rsid w:val="002C6D7B"/>
    <w:rsid w:val="002F7C9A"/>
    <w:rsid w:val="00315D8B"/>
    <w:rsid w:val="00363CC0"/>
    <w:rsid w:val="003F6F85"/>
    <w:rsid w:val="00425FA8"/>
    <w:rsid w:val="00430A6E"/>
    <w:rsid w:val="00433AFB"/>
    <w:rsid w:val="0046263C"/>
    <w:rsid w:val="00463C3B"/>
    <w:rsid w:val="00463D1D"/>
    <w:rsid w:val="0046783C"/>
    <w:rsid w:val="00472C81"/>
    <w:rsid w:val="004B13B1"/>
    <w:rsid w:val="00507484"/>
    <w:rsid w:val="00570A13"/>
    <w:rsid w:val="00584349"/>
    <w:rsid w:val="00596D67"/>
    <w:rsid w:val="005C0FC1"/>
    <w:rsid w:val="005C63EA"/>
    <w:rsid w:val="00632DAC"/>
    <w:rsid w:val="006407B7"/>
    <w:rsid w:val="006C4FE0"/>
    <w:rsid w:val="006D58D7"/>
    <w:rsid w:val="006E5177"/>
    <w:rsid w:val="007075D8"/>
    <w:rsid w:val="007209A1"/>
    <w:rsid w:val="00734732"/>
    <w:rsid w:val="00766605"/>
    <w:rsid w:val="007A519F"/>
    <w:rsid w:val="007E4300"/>
    <w:rsid w:val="007E4E98"/>
    <w:rsid w:val="0082644A"/>
    <w:rsid w:val="008264BF"/>
    <w:rsid w:val="00834AFF"/>
    <w:rsid w:val="00854425"/>
    <w:rsid w:val="008972F5"/>
    <w:rsid w:val="008A53EE"/>
    <w:rsid w:val="008B5CC4"/>
    <w:rsid w:val="008D4A02"/>
    <w:rsid w:val="008D6657"/>
    <w:rsid w:val="008F0AF0"/>
    <w:rsid w:val="00903C5C"/>
    <w:rsid w:val="00936A72"/>
    <w:rsid w:val="00951D2F"/>
    <w:rsid w:val="009B204B"/>
    <w:rsid w:val="009D3239"/>
    <w:rsid w:val="009E0997"/>
    <w:rsid w:val="00AA4B55"/>
    <w:rsid w:val="00AB0B94"/>
    <w:rsid w:val="00AC5D3A"/>
    <w:rsid w:val="00AD32C1"/>
    <w:rsid w:val="00AE0A70"/>
    <w:rsid w:val="00AF75B7"/>
    <w:rsid w:val="00B6636B"/>
    <w:rsid w:val="00B73A64"/>
    <w:rsid w:val="00B85D15"/>
    <w:rsid w:val="00BC5D78"/>
    <w:rsid w:val="00BF43A8"/>
    <w:rsid w:val="00C82B0E"/>
    <w:rsid w:val="00C950B4"/>
    <w:rsid w:val="00C95E16"/>
    <w:rsid w:val="00CE1198"/>
    <w:rsid w:val="00D57C3A"/>
    <w:rsid w:val="00D64B2D"/>
    <w:rsid w:val="00D65A25"/>
    <w:rsid w:val="00D90C65"/>
    <w:rsid w:val="00DA02E2"/>
    <w:rsid w:val="00DA3EA0"/>
    <w:rsid w:val="00DD6C92"/>
    <w:rsid w:val="00DF78BC"/>
    <w:rsid w:val="00E00710"/>
    <w:rsid w:val="00E1452D"/>
    <w:rsid w:val="00E26BDC"/>
    <w:rsid w:val="00E354B6"/>
    <w:rsid w:val="00EC771A"/>
    <w:rsid w:val="00EE269B"/>
    <w:rsid w:val="00EE4DD2"/>
    <w:rsid w:val="00F24D78"/>
    <w:rsid w:val="00F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3939"/>
  <w15:chartTrackingRefBased/>
  <w15:docId w15:val="{E4429D40-9656-46C3-A856-C4DC071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25"/>
  </w:style>
  <w:style w:type="paragraph" w:styleId="Footer">
    <w:name w:val="footer"/>
    <w:basedOn w:val="Normal"/>
    <w:link w:val="FooterChar"/>
    <w:uiPriority w:val="99"/>
    <w:unhideWhenUsed/>
    <w:rsid w:val="00D6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25"/>
  </w:style>
  <w:style w:type="paragraph" w:styleId="ListParagraph">
    <w:name w:val="List Paragraph"/>
    <w:basedOn w:val="Normal"/>
    <w:uiPriority w:val="34"/>
    <w:qFormat/>
    <w:rsid w:val="00903C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32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auparc.i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3" ma:contentTypeDescription="Create a new document." ma:contentTypeScope="" ma:versionID="6638904569c0b228a0006377944ebf00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03ab5495d437253f11dfc8c0231932ef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c54ba-5997-428a-9448-545457f7cbf5">
      <Terms xmlns="http://schemas.microsoft.com/office/infopath/2007/PartnerControls"/>
    </lcf76f155ced4ddcb4097134ff3c332f>
    <TaxCatchAll xmlns="cb6479f2-00bb-457b-87d0-75b1faa1a09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56332-1046-4B3B-8E20-D9AC1C1AF841}"/>
</file>

<file path=customXml/itemProps2.xml><?xml version="1.0" encoding="utf-8"?>
<ds:datastoreItem xmlns:ds="http://schemas.openxmlformats.org/officeDocument/2006/customXml" ds:itemID="{4C292FD4-D8B5-4B41-AF16-72CA242EF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4DEBF-EA56-4563-B2EC-DD9FFD442DB5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http://schemas.microsoft.com/sharepoint/v3"/>
    <ds:schemaRef ds:uri="2787ffaa-ca23-41e5-9226-289250d24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Keane</dc:creator>
  <cp:keywords/>
  <dc:description/>
  <cp:lastModifiedBy>Alice Owen</cp:lastModifiedBy>
  <cp:revision>17</cp:revision>
  <cp:lastPrinted>2022-11-16T08:58:00Z</cp:lastPrinted>
  <dcterms:created xsi:type="dcterms:W3CDTF">2023-04-19T08:57:00Z</dcterms:created>
  <dcterms:modified xsi:type="dcterms:W3CDTF">2023-06-08T08:03:00Z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  <property fmtid="{D5CDD505-2E9C-101B-9397-08002B2CF9AE}" pid="4" name="Order">
    <vt:r8>21600</vt:r8>
  </property>
</Properties>
</file>